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54" w:rsidRDefault="008C6254" w:rsidP="008C6254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68"/>
        <w:gridCol w:w="5821"/>
      </w:tblGrid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8C6254" w:rsidRDefault="008C6254" w:rsidP="00126C33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54" w:rsidRDefault="008C6254" w:rsidP="00126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8C6254" w:rsidRDefault="008C6254" w:rsidP="00126C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8C6254" w:rsidRDefault="008C6254" w:rsidP="00126C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8C6254" w:rsidRDefault="008C6254" w:rsidP="00126C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8C6254" w:rsidRDefault="008C6254" w:rsidP="00126C3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</w:rPr>
            </w:pPr>
          </w:p>
          <w:p w:rsidR="00386E2D" w:rsidRDefault="00D30CC9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D30CC9" w:rsidRPr="00D30CC9" w:rsidRDefault="00D30CC9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</w:rPr>
            </w:pPr>
            <w:hyperlink r:id="rId5" w:history="1"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https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://</w:t>
              </w:r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www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.</w:t>
              </w:r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youtube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.</w:t>
              </w:r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com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/</w:t>
              </w:r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watch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?</w:t>
              </w:r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v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=</w:t>
              </w:r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BjwGxDJxnJ</w:t>
              </w:r>
              <w:r w:rsidRPr="00D30CC9">
                <w:rPr>
                  <w:rStyle w:val="a3"/>
                  <w:noProof/>
                  <w:sz w:val="24"/>
                  <w:szCs w:val="24"/>
                </w:rPr>
                <w:t>8</w:t>
              </w:r>
            </w:hyperlink>
          </w:p>
          <w:p w:rsidR="00D30CC9" w:rsidRDefault="00D30CC9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  <w:lang w:val="en-US"/>
              </w:rPr>
            </w:pPr>
            <w:hyperlink r:id="rId6" w:history="1">
              <w:r w:rsidRPr="00D30CC9">
                <w:rPr>
                  <w:rStyle w:val="a3"/>
                  <w:noProof/>
                  <w:sz w:val="24"/>
                  <w:szCs w:val="24"/>
                </w:rPr>
                <w:t>https://www.youtube.com/watch?v=KPUSHC0FET0</w:t>
              </w:r>
            </w:hyperlink>
          </w:p>
          <w:p w:rsidR="00D30CC9" w:rsidRDefault="00D30CC9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  <w:lang w:val="en-US"/>
              </w:rPr>
            </w:pPr>
            <w:hyperlink r:id="rId7" w:history="1">
              <w:r w:rsidRPr="00D30CC9">
                <w:rPr>
                  <w:rStyle w:val="a3"/>
                  <w:noProof/>
                  <w:sz w:val="24"/>
                  <w:szCs w:val="24"/>
                  <w:lang w:val="en-US"/>
                </w:rPr>
                <w:t>https://www.youtube.com/watch?v=AyDEQCLSlJw</w:t>
              </w:r>
            </w:hyperlink>
          </w:p>
          <w:p w:rsidR="00D30CC9" w:rsidRPr="00D30CC9" w:rsidRDefault="00D30CC9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</w:rPr>
            </w:pPr>
          </w:p>
          <w:p w:rsidR="00386E2D" w:rsidRDefault="00386E2D" w:rsidP="00126C33">
            <w:pPr>
              <w:pStyle w:val="a4"/>
              <w:spacing w:line="276" w:lineRule="auto"/>
              <w:ind w:left="155" w:right="721" w:firstLine="2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D30CC9" w:rsidRDefault="00D30CC9" w:rsidP="00126C33">
            <w:pPr>
              <w:pStyle w:val="a4"/>
              <w:spacing w:line="276" w:lineRule="auto"/>
              <w:ind w:left="155" w:right="721" w:firstLine="21"/>
              <w:rPr>
                <w:sz w:val="24"/>
                <w:szCs w:val="24"/>
              </w:rPr>
            </w:pPr>
            <w:hyperlink r:id="rId8" w:history="1">
              <w:r w:rsidRPr="00D30CC9">
                <w:rPr>
                  <w:rStyle w:val="a3"/>
                  <w:sz w:val="24"/>
                  <w:szCs w:val="24"/>
                </w:rPr>
                <w:t>https://www.youtube.com/watch?v=sS5AWdHjg2w</w:t>
              </w:r>
            </w:hyperlink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8C6254" w:rsidTr="008C625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254" w:rsidRDefault="008C6254" w:rsidP="0012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8C6254" w:rsidTr="008C625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54" w:rsidRDefault="008C6254" w:rsidP="00126C33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0C7EDB" w:rsidRDefault="000C7EDB"/>
    <w:sectPr w:rsidR="000C7EDB" w:rsidSect="00D3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254"/>
    <w:rsid w:val="000C7EDB"/>
    <w:rsid w:val="00386E2D"/>
    <w:rsid w:val="008C6254"/>
    <w:rsid w:val="00B41A2B"/>
    <w:rsid w:val="00D30CC9"/>
    <w:rsid w:val="00D3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25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C625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C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25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30C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5AWdHjg2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yDEQCLSl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PUSHC0FET0" TargetMode="External"/><Relationship Id="rId5" Type="http://schemas.openxmlformats.org/officeDocument/2006/relationships/hyperlink" Target="https://www.youtube.com/watch?v=BjwGxDJxnJ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2020-04-14T11:38:00Z</dcterms:created>
  <dcterms:modified xsi:type="dcterms:W3CDTF">2020-04-15T07:58:00Z</dcterms:modified>
</cp:coreProperties>
</file>