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BA" w:rsidRDefault="00C21DBA" w:rsidP="00C21DBA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2"/>
        <w:gridCol w:w="6329"/>
      </w:tblGrid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29" w:type="dxa"/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9" w:type="dxa"/>
            <w:vAlign w:val="center"/>
          </w:tcPr>
          <w:p w:rsidR="00C21DBA" w:rsidRDefault="002E6FF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13</w:t>
            </w:r>
            <w:r w:rsidR="000F4F32">
              <w:rPr>
                <w:b/>
                <w:sz w:val="24"/>
                <w:szCs w:val="28"/>
              </w:rPr>
              <w:t>.05</w:t>
            </w:r>
            <w:r w:rsidR="00C21DBA">
              <w:rPr>
                <w:b/>
                <w:sz w:val="24"/>
                <w:szCs w:val="28"/>
              </w:rPr>
              <w:t>.2020</w:t>
            </w:r>
          </w:p>
        </w:tc>
      </w:tr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29" w:type="dxa"/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29" w:type="dxa"/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Инструктаж по ТБ на уроке. </w:t>
            </w:r>
            <w:r w:rsidR="00A83C4C" w:rsidRPr="00A83C4C">
              <w:rPr>
                <w:b/>
                <w:sz w:val="24"/>
                <w:szCs w:val="28"/>
              </w:rPr>
              <w:t>Бег по пересеченной местности, преодоление препятствий</w:t>
            </w:r>
          </w:p>
        </w:tc>
      </w:tr>
      <w:tr w:rsidR="00C21DBA" w:rsidTr="00343C1C">
        <w:tc>
          <w:tcPr>
            <w:tcW w:w="3242" w:type="dxa"/>
            <w:tcBorders>
              <w:bottom w:val="single" w:sz="4" w:space="0" w:color="auto"/>
            </w:tcBorders>
          </w:tcPr>
          <w:p w:rsidR="00C21DBA" w:rsidRDefault="00C21DBA" w:rsidP="003A4E08"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Новая тема</w:t>
            </w:r>
          </w:p>
        </w:tc>
      </w:tr>
      <w:tr w:rsidR="00C21DBA" w:rsidTr="00343C1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C21DBA" w:rsidRPr="006B6488" w:rsidRDefault="00C21DBA" w:rsidP="003A4E08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C21DBA" w:rsidTr="00343C1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C21DBA" w:rsidRPr="006B6488" w:rsidRDefault="00C21DBA" w:rsidP="003A4E08">
            <w:pPr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C21DBA" w:rsidRPr="00C47F12" w:rsidTr="00343C1C">
        <w:tc>
          <w:tcPr>
            <w:tcW w:w="9571" w:type="dxa"/>
            <w:gridSpan w:val="2"/>
          </w:tcPr>
          <w:p w:rsidR="00C21DBA" w:rsidRDefault="000F4F32" w:rsidP="00C21DBA">
            <w:pPr>
              <w:pStyle w:val="a3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68150B">
              <w:rPr>
                <w:sz w:val="24"/>
                <w:szCs w:val="24"/>
              </w:rPr>
              <w:t>Посмот</w:t>
            </w:r>
            <w:r>
              <w:rPr>
                <w:sz w:val="24"/>
                <w:szCs w:val="24"/>
              </w:rPr>
              <w:t xml:space="preserve">реть                </w:t>
            </w:r>
            <w:hyperlink r:id="rId5" w:history="1">
              <w:r w:rsidRPr="000F4F32">
                <w:rPr>
                  <w:rStyle w:val="a4"/>
                  <w:sz w:val="24"/>
                  <w:szCs w:val="24"/>
                </w:rPr>
                <w:t>https://www.youtube.com/watch?v=4ScWSBmfeLI</w:t>
              </w:r>
            </w:hyperlink>
          </w:p>
          <w:p w:rsidR="000F4F32" w:rsidRPr="0068150B" w:rsidRDefault="000F4F32" w:rsidP="00C21DBA">
            <w:pPr>
              <w:pStyle w:val="a3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hyperlink r:id="rId6" w:history="1">
              <w:r w:rsidRPr="000F4F32">
                <w:rPr>
                  <w:rStyle w:val="a4"/>
                  <w:sz w:val="24"/>
                  <w:szCs w:val="24"/>
                </w:rPr>
                <w:t>https://www.youtube.com/watch?v=cOxKE6XSXUA</w:t>
              </w:r>
            </w:hyperlink>
          </w:p>
          <w:p w:rsidR="00C21DBA" w:rsidRPr="003E65B4" w:rsidRDefault="00C21DBA" w:rsidP="00343C1C">
            <w:pPr>
              <w:pStyle w:val="a3"/>
              <w:spacing w:line="276" w:lineRule="auto"/>
              <w:ind w:left="395"/>
            </w:pPr>
          </w:p>
        </w:tc>
      </w:tr>
      <w:tr w:rsidR="00C21DBA" w:rsidRPr="00C47F12" w:rsidTr="00343C1C">
        <w:tc>
          <w:tcPr>
            <w:tcW w:w="9571" w:type="dxa"/>
            <w:gridSpan w:val="2"/>
            <w:vAlign w:val="center"/>
          </w:tcPr>
          <w:p w:rsidR="00C21DBA" w:rsidRDefault="00C21DBA" w:rsidP="003A4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21DBA" w:rsidRPr="00C47F12" w:rsidTr="00343C1C">
        <w:tc>
          <w:tcPr>
            <w:tcW w:w="3242" w:type="dxa"/>
            <w:vAlign w:val="center"/>
          </w:tcPr>
          <w:p w:rsidR="00C21DBA" w:rsidRPr="00F57704" w:rsidRDefault="00C21DBA" w:rsidP="003A4E08">
            <w:pPr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9" w:type="dxa"/>
            <w:vAlign w:val="center"/>
          </w:tcPr>
          <w:p w:rsidR="00C21DBA" w:rsidRPr="009A091E" w:rsidRDefault="000F4F32" w:rsidP="003A4E08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2C3367" w:rsidRDefault="002C3367"/>
    <w:sectPr w:rsidR="002C3367" w:rsidSect="0057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DBA"/>
    <w:rsid w:val="000F4F32"/>
    <w:rsid w:val="002C3367"/>
    <w:rsid w:val="002E6FF2"/>
    <w:rsid w:val="00343C1C"/>
    <w:rsid w:val="00576735"/>
    <w:rsid w:val="00A83C4C"/>
    <w:rsid w:val="00C21DBA"/>
    <w:rsid w:val="00C47C09"/>
    <w:rsid w:val="00FA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1DB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0F4F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3C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OxKE6XSXUA" TargetMode="External"/><Relationship Id="rId5" Type="http://schemas.openxmlformats.org/officeDocument/2006/relationships/hyperlink" Target="https://www.youtube.com/watch?v=4ScWSBmf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8</cp:revision>
  <dcterms:created xsi:type="dcterms:W3CDTF">2020-04-28T15:12:00Z</dcterms:created>
  <dcterms:modified xsi:type="dcterms:W3CDTF">2020-04-29T09:22:00Z</dcterms:modified>
</cp:coreProperties>
</file>